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F0" w:rsidRDefault="00F611F0" w:rsidP="00F611F0">
      <w:pPr>
        <w:spacing w:line="400" w:lineRule="exact"/>
      </w:pPr>
      <w:r>
        <w:rPr>
          <w:rFonts w:ascii="仿宋_GB2312" w:eastAsia="仿宋_GB2312" w:hAnsi="宋体" w:hint="eastAsia"/>
          <w:szCs w:val="21"/>
        </w:rPr>
        <w:t>附件</w:t>
      </w:r>
      <w:r>
        <w:rPr>
          <w:rFonts w:ascii="仿宋_GB2312" w:eastAsia="仿宋_GB2312" w:hAnsi="宋体"/>
          <w:szCs w:val="21"/>
        </w:rPr>
        <w:t>2</w:t>
      </w:r>
      <w:r>
        <w:rPr>
          <w:rFonts w:ascii="仿宋_GB2312" w:eastAsia="仿宋_GB2312" w:hAnsi="宋体" w:hint="eastAsia"/>
          <w:szCs w:val="21"/>
        </w:rPr>
        <w:t>：</w:t>
      </w:r>
      <w:bookmarkStart w:id="0" w:name="_GoBack"/>
      <w:bookmarkEnd w:id="0"/>
    </w:p>
    <w:tbl>
      <w:tblPr>
        <w:tblW w:w="13892" w:type="dxa"/>
        <w:tblLook w:val="04A0" w:firstRow="1" w:lastRow="0" w:firstColumn="1" w:lastColumn="0" w:noHBand="0" w:noVBand="1"/>
      </w:tblPr>
      <w:tblGrid>
        <w:gridCol w:w="13892"/>
      </w:tblGrid>
      <w:tr w:rsidR="00FE783A" w:rsidRPr="00FE783A" w:rsidTr="00FE783A">
        <w:trPr>
          <w:trHeight w:val="85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783A" w:rsidRPr="00FE783A" w:rsidRDefault="00876823" w:rsidP="00F611F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36"/>
              </w:rPr>
            </w:pPr>
            <w:r w:rsidRPr="0087682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36"/>
              </w:rPr>
              <w:t>专业学位研究生实训平台建设项目库入库项目申报</w:t>
            </w:r>
            <w:r w:rsidR="00FE783A" w:rsidRPr="00FE783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36"/>
              </w:rPr>
              <w:t>汇总表</w:t>
            </w:r>
          </w:p>
        </w:tc>
      </w:tr>
      <w:tr w:rsidR="00FE783A" w:rsidRPr="00D85B34" w:rsidTr="00725991">
        <w:trPr>
          <w:trHeight w:val="855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83A" w:rsidRDefault="00897ADF" w:rsidP="007259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主管院长（签字）：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院部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（盖章）：          </w:t>
            </w:r>
            <w:r w:rsid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 w:rsid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</w:t>
            </w:r>
            <w:r w:rsidR="00BA6427"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FE783A" w:rsidRPr="00FE783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月   日</w:t>
            </w:r>
          </w:p>
          <w:tbl>
            <w:tblPr>
              <w:tblStyle w:val="a7"/>
              <w:tblW w:w="4989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99"/>
              <w:gridCol w:w="2402"/>
              <w:gridCol w:w="2124"/>
              <w:gridCol w:w="1416"/>
              <w:gridCol w:w="1558"/>
              <w:gridCol w:w="1413"/>
              <w:gridCol w:w="1419"/>
              <w:gridCol w:w="2685"/>
            </w:tblGrid>
            <w:tr w:rsidR="0033552C" w:rsidTr="00D2339B">
              <w:tc>
                <w:tcPr>
                  <w:tcW w:w="220" w:type="pct"/>
                  <w:vAlign w:val="center"/>
                </w:tcPr>
                <w:p w:rsidR="0033552C" w:rsidRPr="003D1E7F" w:rsidRDefault="0033552C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排序</w:t>
                  </w:r>
                </w:p>
              </w:tc>
              <w:tc>
                <w:tcPr>
                  <w:tcW w:w="882" w:type="pct"/>
                  <w:vAlign w:val="center"/>
                </w:tcPr>
                <w:p w:rsidR="0033552C" w:rsidRPr="003D1E7F" w:rsidRDefault="0033552C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项目名称</w:t>
                  </w:r>
                </w:p>
              </w:tc>
              <w:tc>
                <w:tcPr>
                  <w:tcW w:w="780" w:type="pct"/>
                  <w:vAlign w:val="center"/>
                </w:tcPr>
                <w:p w:rsidR="0033552C" w:rsidRPr="002D716D" w:rsidRDefault="0033552C" w:rsidP="002D716D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实施校区</w:t>
                  </w:r>
                </w:p>
              </w:tc>
              <w:tc>
                <w:tcPr>
                  <w:tcW w:w="520" w:type="pct"/>
                  <w:vAlign w:val="center"/>
                </w:tcPr>
                <w:p w:rsidR="0033552C" w:rsidRPr="003D1E7F" w:rsidRDefault="0033552C" w:rsidP="00876823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总负责人</w:t>
                  </w:r>
                </w:p>
              </w:tc>
              <w:tc>
                <w:tcPr>
                  <w:tcW w:w="572" w:type="pct"/>
                  <w:vAlign w:val="center"/>
                </w:tcPr>
                <w:p w:rsidR="0033552C" w:rsidRPr="003D1E7F" w:rsidRDefault="0033552C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职称</w:t>
                  </w:r>
                  <w:r w:rsidRPr="003D1E7F"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/职务</w:t>
                  </w:r>
                </w:p>
              </w:tc>
              <w:tc>
                <w:tcPr>
                  <w:tcW w:w="519" w:type="pct"/>
                  <w:vAlign w:val="center"/>
                </w:tcPr>
                <w:p w:rsidR="0033552C" w:rsidRPr="003D1E7F" w:rsidRDefault="0033552C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联系电话</w:t>
                  </w:r>
                </w:p>
              </w:tc>
              <w:tc>
                <w:tcPr>
                  <w:tcW w:w="521" w:type="pct"/>
                  <w:vAlign w:val="center"/>
                </w:tcPr>
                <w:p w:rsidR="0033552C" w:rsidRPr="003D1E7F" w:rsidRDefault="0033552C" w:rsidP="000D0D56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预算总额</w:t>
                  </w:r>
                  <w:r w:rsidRPr="003D1E7F">
                    <w:rPr>
                      <w:rFonts w:ascii="宋体" w:eastAsia="宋体" w:hAnsi="宋体" w:hint="eastAsia"/>
                      <w:szCs w:val="21"/>
                    </w:rPr>
                    <w:t>（万元）</w:t>
                  </w:r>
                </w:p>
              </w:tc>
              <w:tc>
                <w:tcPr>
                  <w:tcW w:w="986" w:type="pct"/>
                  <w:vAlign w:val="center"/>
                </w:tcPr>
                <w:p w:rsidR="0033552C" w:rsidRPr="002D716D" w:rsidRDefault="0033552C" w:rsidP="002D716D">
                  <w:pPr>
                    <w:widowControl/>
                    <w:spacing w:line="460" w:lineRule="exact"/>
                    <w:jc w:val="center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项目承建</w:t>
                  </w:r>
                  <w:r w:rsidR="00D85B34">
                    <w:rPr>
                      <w:rFonts w:ascii="仿宋" w:eastAsia="仿宋" w:hAnsi="仿宋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院部</w:t>
                  </w:r>
                </w:p>
              </w:tc>
            </w:tr>
            <w:tr w:rsidR="0033552C" w:rsidTr="00D2339B">
              <w:tc>
                <w:tcPr>
                  <w:tcW w:w="220" w:type="pct"/>
                  <w:vAlign w:val="center"/>
                </w:tcPr>
                <w:p w:rsidR="0033552C" w:rsidRPr="00FE783A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2" w:type="pct"/>
                  <w:vAlign w:val="center"/>
                </w:tcPr>
                <w:p w:rsidR="0033552C" w:rsidRPr="00FE783A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0" w:type="pct"/>
                  <w:vAlign w:val="center"/>
                </w:tcPr>
                <w:p w:rsidR="0033552C" w:rsidRPr="00FE783A" w:rsidRDefault="002D716D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宋体" w:eastAsia="宋体" w:hAnsi="宋体" w:hint="eastAsia"/>
                      <w:szCs w:val="21"/>
                    </w:rPr>
                    <w:t>（唐岛湾/古镇口）</w:t>
                  </w:r>
                </w:p>
              </w:tc>
              <w:tc>
                <w:tcPr>
                  <w:tcW w:w="520" w:type="pct"/>
                  <w:vAlign w:val="center"/>
                </w:tcPr>
                <w:p w:rsidR="0033552C" w:rsidRPr="00FE783A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2" w:type="pct"/>
                  <w:vAlign w:val="center"/>
                </w:tcPr>
                <w:p w:rsidR="0033552C" w:rsidRPr="00FE783A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  <w:vAlign w:val="center"/>
                </w:tcPr>
                <w:p w:rsidR="0033552C" w:rsidRPr="00FE783A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  <w:vAlign w:val="center"/>
                </w:tcPr>
                <w:p w:rsidR="0033552C" w:rsidRPr="00FE783A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6" w:type="pct"/>
                  <w:vAlign w:val="center"/>
                </w:tcPr>
                <w:p w:rsidR="0033552C" w:rsidRPr="00FE783A" w:rsidRDefault="002D716D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3D1E7F">
                    <w:rPr>
                      <w:rFonts w:ascii="宋体" w:eastAsia="宋体" w:hAnsi="宋体" w:hint="eastAsia"/>
                      <w:szCs w:val="21"/>
                    </w:rPr>
                    <w:t>（</w:t>
                  </w:r>
                  <w:r>
                    <w:rPr>
                      <w:rFonts w:ascii="宋体" w:eastAsia="宋体" w:hAnsi="宋体" w:hint="eastAsia"/>
                      <w:szCs w:val="21"/>
                    </w:rPr>
                    <w:t>允许单一学院独立申报或多个学院联合申报</w:t>
                  </w:r>
                  <w:r w:rsidRPr="003D1E7F">
                    <w:rPr>
                      <w:rFonts w:ascii="宋体" w:eastAsia="宋体" w:hAnsi="宋体" w:hint="eastAsia"/>
                      <w:szCs w:val="21"/>
                    </w:rPr>
                    <w:t>）</w:t>
                  </w:r>
                </w:p>
              </w:tc>
            </w:tr>
            <w:tr w:rsidR="0033552C" w:rsidTr="00D2339B">
              <w:tc>
                <w:tcPr>
                  <w:tcW w:w="2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6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3552C" w:rsidTr="00D2339B">
              <w:tc>
                <w:tcPr>
                  <w:tcW w:w="2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6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3552C" w:rsidTr="00D2339B">
              <w:tc>
                <w:tcPr>
                  <w:tcW w:w="2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6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3552C" w:rsidTr="00D2339B">
              <w:tc>
                <w:tcPr>
                  <w:tcW w:w="2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6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3552C" w:rsidTr="00D2339B">
              <w:tc>
                <w:tcPr>
                  <w:tcW w:w="2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6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3552C" w:rsidTr="00D2339B">
              <w:tc>
                <w:tcPr>
                  <w:tcW w:w="2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88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78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0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72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19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521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986" w:type="pct"/>
                </w:tcPr>
                <w:p w:rsidR="0033552C" w:rsidRDefault="0033552C" w:rsidP="00725991">
                  <w:pPr>
                    <w:widowControl/>
                    <w:jc w:val="left"/>
                    <w:rPr>
                      <w:rFonts w:ascii="仿宋" w:eastAsia="仿宋" w:hAnsi="仿宋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725991" w:rsidRPr="00FE783A" w:rsidRDefault="00725991" w:rsidP="0072599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76C9F" w:rsidRPr="00FE783A" w:rsidRDefault="00F76C9F"/>
    <w:sectPr w:rsidR="00F76C9F" w:rsidRPr="00FE783A" w:rsidSect="00FE78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38" w:rsidRDefault="00934D38" w:rsidP="00FE783A">
      <w:r>
        <w:separator/>
      </w:r>
    </w:p>
  </w:endnote>
  <w:endnote w:type="continuationSeparator" w:id="0">
    <w:p w:rsidR="00934D38" w:rsidRDefault="00934D38" w:rsidP="00FE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38" w:rsidRDefault="00934D38" w:rsidP="00FE783A">
      <w:r>
        <w:separator/>
      </w:r>
    </w:p>
  </w:footnote>
  <w:footnote w:type="continuationSeparator" w:id="0">
    <w:p w:rsidR="00934D38" w:rsidRDefault="00934D38" w:rsidP="00FE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D4"/>
    <w:rsid w:val="000B0C0F"/>
    <w:rsid w:val="000D0D56"/>
    <w:rsid w:val="002A13D4"/>
    <w:rsid w:val="002D716D"/>
    <w:rsid w:val="00302646"/>
    <w:rsid w:val="0033552C"/>
    <w:rsid w:val="003D1E7F"/>
    <w:rsid w:val="00432A59"/>
    <w:rsid w:val="004A5DDD"/>
    <w:rsid w:val="00505D63"/>
    <w:rsid w:val="00511F39"/>
    <w:rsid w:val="00656221"/>
    <w:rsid w:val="007035F7"/>
    <w:rsid w:val="00725991"/>
    <w:rsid w:val="00772E9C"/>
    <w:rsid w:val="008011CD"/>
    <w:rsid w:val="00876823"/>
    <w:rsid w:val="00897ADF"/>
    <w:rsid w:val="00934D38"/>
    <w:rsid w:val="009C43B6"/>
    <w:rsid w:val="00AB6DC9"/>
    <w:rsid w:val="00B361EC"/>
    <w:rsid w:val="00BA6427"/>
    <w:rsid w:val="00BD7A0E"/>
    <w:rsid w:val="00CB76AE"/>
    <w:rsid w:val="00D2339B"/>
    <w:rsid w:val="00D85B34"/>
    <w:rsid w:val="00EF60A9"/>
    <w:rsid w:val="00F611F0"/>
    <w:rsid w:val="00F76C9F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8050"/>
  <w15:chartTrackingRefBased/>
  <w15:docId w15:val="{24DC7135-4ACD-4D0E-9CCA-2DDC406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83A"/>
    <w:rPr>
      <w:sz w:val="18"/>
      <w:szCs w:val="18"/>
    </w:rPr>
  </w:style>
  <w:style w:type="table" w:styleId="a7">
    <w:name w:val="Table Grid"/>
    <w:basedOn w:val="a1"/>
    <w:uiPriority w:val="39"/>
    <w:rsid w:val="0072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Qiao</cp:lastModifiedBy>
  <cp:revision>23</cp:revision>
  <dcterms:created xsi:type="dcterms:W3CDTF">2021-12-29T02:55:00Z</dcterms:created>
  <dcterms:modified xsi:type="dcterms:W3CDTF">2022-05-13T02:41:00Z</dcterms:modified>
</cp:coreProperties>
</file>